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24" w:rsidRDefault="0034153F">
      <w:r>
        <w:t>Conservation Commission Agenda</w:t>
      </w:r>
    </w:p>
    <w:p w:rsidR="0034153F" w:rsidRDefault="0034153F">
      <w:r>
        <w:t>Wed. Aug. 26, 2020 6:30 P.M.</w:t>
      </w:r>
    </w:p>
    <w:p w:rsidR="0034153F" w:rsidRDefault="0034153F">
      <w:r>
        <w:t>Virtual Meeting: meet.google.com/</w:t>
      </w:r>
      <w:proofErr w:type="spellStart"/>
      <w:r>
        <w:t>fra-rkbx-nnq</w:t>
      </w:r>
      <w:proofErr w:type="spellEnd"/>
      <w:r>
        <w:t xml:space="preserve"> or by phone 1-401-753-9397</w:t>
      </w:r>
    </w:p>
    <w:p w:rsidR="0034153F" w:rsidRDefault="0034153F">
      <w:r>
        <w:t>I. Acceptance of minutes of last meeting</w:t>
      </w:r>
    </w:p>
    <w:p w:rsidR="0034153F" w:rsidRDefault="0034153F">
      <w:r>
        <w:t>II. Wetland Replacement Plan for Enforcement Order to Kyle Dempsey property, River Road, lot 27-25</w:t>
      </w:r>
    </w:p>
    <w:p w:rsidR="0034153F" w:rsidRDefault="0034153F">
      <w:r>
        <w:t xml:space="preserve">III. Request for Determination from Ute </w:t>
      </w:r>
      <w:proofErr w:type="spellStart"/>
      <w:r>
        <w:t>Stebich</w:t>
      </w:r>
      <w:proofErr w:type="spellEnd"/>
      <w:r>
        <w:t xml:space="preserve"> 16 Summit St.</w:t>
      </w:r>
    </w:p>
    <w:p w:rsidR="0034153F" w:rsidRDefault="0034153F">
      <w:r>
        <w:t>IV. Forest Cutting Plans</w:t>
      </w:r>
    </w:p>
    <w:p w:rsidR="0034153F" w:rsidRDefault="0034153F">
      <w:r>
        <w:t>V. Site Visits</w:t>
      </w:r>
    </w:p>
    <w:p w:rsidR="0034153F" w:rsidRDefault="0034153F">
      <w:r>
        <w:t>VI. New Business</w:t>
      </w:r>
      <w:bookmarkStart w:id="0" w:name="_GoBack"/>
      <w:bookmarkEnd w:id="0"/>
      <w:r>
        <w:t xml:space="preserve"> </w:t>
      </w:r>
    </w:p>
    <w:sectPr w:rsidR="0034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F"/>
    <w:rsid w:val="0034153F"/>
    <w:rsid w:val="00F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643B1-E59F-487B-BF9D-A1CD778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2020-08-21T16:45:00Z</dcterms:created>
  <dcterms:modified xsi:type="dcterms:W3CDTF">2020-08-21T16:56:00Z</dcterms:modified>
</cp:coreProperties>
</file>